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  <w:lang w:val="en-GB"/>
        </w:rPr>
        <w:t>UNIVERSITATEA POLITEHNICA BUCURE</w:t>
      </w:r>
      <w:r w:rsidRPr="004E4AB5">
        <w:rPr>
          <w:rFonts w:ascii="Times New Roman" w:hAnsi="Times New Roman" w:cs="Times New Roman"/>
          <w:b/>
          <w:sz w:val="20"/>
          <w:szCs w:val="20"/>
        </w:rPr>
        <w:t>ŞTI</w:t>
      </w:r>
    </w:p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</w:rPr>
        <w:t>FACULTATEA DE INGINERIE MECANICĂ ŞI MECATRONICĂ</w:t>
      </w:r>
    </w:p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ANUL  I</w:t>
      </w:r>
      <w:r w:rsidR="00675EF3">
        <w:rPr>
          <w:rFonts w:ascii="Times New Roman" w:hAnsi="Times New Roman" w:cs="Times New Roman"/>
          <w:b/>
          <w:sz w:val="20"/>
          <w:szCs w:val="20"/>
        </w:rPr>
        <w:t>I</w:t>
      </w:r>
    </w:p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MASTER UNIVERSITAR </w:t>
      </w:r>
    </w:p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AF6EED" w:rsidRPr="004E4AB5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4E4AB5">
        <w:rPr>
          <w:rFonts w:ascii="Times New Roman" w:hAnsi="Times New Roman" w:cs="Times New Roman"/>
          <w:b/>
          <w:sz w:val="20"/>
          <w:szCs w:val="20"/>
        </w:rPr>
        <w:t xml:space="preserve">   201</w:t>
      </w:r>
      <w:r w:rsidR="00675EF3">
        <w:rPr>
          <w:rFonts w:ascii="Times New Roman" w:hAnsi="Times New Roman" w:cs="Times New Roman"/>
          <w:b/>
          <w:sz w:val="20"/>
          <w:szCs w:val="20"/>
        </w:rPr>
        <w:t>6</w:t>
      </w:r>
      <w:r w:rsidRPr="004E4AB5">
        <w:rPr>
          <w:rFonts w:ascii="Times New Roman" w:hAnsi="Times New Roman" w:cs="Times New Roman"/>
          <w:b/>
          <w:sz w:val="20"/>
          <w:szCs w:val="20"/>
        </w:rPr>
        <w:t>/201</w:t>
      </w:r>
      <w:r w:rsidR="00675EF3">
        <w:rPr>
          <w:rFonts w:ascii="Times New Roman" w:hAnsi="Times New Roman" w:cs="Times New Roman"/>
          <w:b/>
          <w:sz w:val="20"/>
          <w:szCs w:val="20"/>
        </w:rPr>
        <w:t>7</w:t>
      </w:r>
    </w:p>
    <w:p w:rsidR="00B80649" w:rsidRPr="004E4AB5" w:rsidRDefault="00B80649" w:rsidP="00B80649">
      <w:pPr>
        <w:rPr>
          <w:rFonts w:ascii="Times New Roman" w:hAnsi="Times New Roman" w:cs="Times New Roman"/>
          <w:b/>
          <w:sz w:val="20"/>
          <w:szCs w:val="20"/>
        </w:rPr>
      </w:pPr>
      <w:r w:rsidRPr="004E4AB5">
        <w:rPr>
          <w:rFonts w:ascii="Times New Roman" w:hAnsi="Times New Roman" w:cs="Times New Roman"/>
          <w:b/>
          <w:sz w:val="20"/>
          <w:szCs w:val="20"/>
        </w:rPr>
        <w:t xml:space="preserve">                     CONCEPŢIE INTEGRATĂ ÎN INGINERIA MECANICĂ</w:t>
      </w:r>
    </w:p>
    <w:tbl>
      <w:tblPr>
        <w:tblStyle w:val="TableGrid"/>
        <w:tblW w:w="0" w:type="auto"/>
        <w:tblLook w:val="04A0"/>
      </w:tblPr>
      <w:tblGrid>
        <w:gridCol w:w="601"/>
        <w:gridCol w:w="8975"/>
      </w:tblGrid>
      <w:tr w:rsidR="00E514EC" w:rsidRPr="004E4AB5" w:rsidTr="00356420">
        <w:trPr>
          <w:trHeight w:val="330"/>
        </w:trPr>
        <w:tc>
          <w:tcPr>
            <w:tcW w:w="601" w:type="dxa"/>
          </w:tcPr>
          <w:p w:rsidR="00E514EC" w:rsidRPr="004E4AB5" w:rsidRDefault="00E514EC" w:rsidP="009D14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AB5">
              <w:rPr>
                <w:rFonts w:ascii="Times New Roman" w:hAnsi="Times New Roman"/>
                <w:b/>
                <w:sz w:val="20"/>
                <w:szCs w:val="20"/>
              </w:rPr>
              <w:t>Nr.</w:t>
            </w:r>
          </w:p>
          <w:p w:rsidR="00E514EC" w:rsidRPr="004E4AB5" w:rsidRDefault="00E514EC" w:rsidP="009D143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AB5">
              <w:rPr>
                <w:rFonts w:ascii="Times New Roman" w:hAnsi="Times New Roman"/>
                <w:b/>
                <w:sz w:val="20"/>
                <w:szCs w:val="20"/>
              </w:rPr>
              <w:t>Crt.</w:t>
            </w:r>
          </w:p>
        </w:tc>
        <w:tc>
          <w:tcPr>
            <w:tcW w:w="8975" w:type="dxa"/>
          </w:tcPr>
          <w:p w:rsidR="00E514EC" w:rsidRPr="004E4AB5" w:rsidRDefault="00E514EC" w:rsidP="005B06D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4AB5">
              <w:rPr>
                <w:rFonts w:ascii="Times New Roman" w:hAnsi="Times New Roman"/>
                <w:b/>
                <w:sz w:val="20"/>
                <w:szCs w:val="20"/>
              </w:rPr>
              <w:t>NUMELE ŞI PRENUMELE</w:t>
            </w:r>
          </w:p>
        </w:tc>
      </w:tr>
      <w:tr w:rsidR="00E514EC" w:rsidRPr="00226295" w:rsidTr="000324F2">
        <w:trPr>
          <w:trHeight w:val="330"/>
        </w:trPr>
        <w:tc>
          <w:tcPr>
            <w:tcW w:w="601" w:type="dxa"/>
          </w:tcPr>
          <w:p w:rsidR="00E514EC" w:rsidRPr="00226295" w:rsidRDefault="00E514EC" w:rsidP="009D143A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75" w:type="dxa"/>
          </w:tcPr>
          <w:p w:rsidR="00E514EC" w:rsidRPr="00226295" w:rsidRDefault="00674163" w:rsidP="005B06D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ALEXA I. Ionuț - Cătălin</w:t>
            </w:r>
          </w:p>
        </w:tc>
      </w:tr>
      <w:tr w:rsidR="00674163" w:rsidRPr="00226295" w:rsidTr="00FF2F8C">
        <w:trPr>
          <w:trHeight w:val="330"/>
        </w:trPr>
        <w:tc>
          <w:tcPr>
            <w:tcW w:w="601" w:type="dxa"/>
          </w:tcPr>
          <w:p w:rsidR="00674163" w:rsidRPr="00226295" w:rsidRDefault="00674163" w:rsidP="009D143A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APOSTOL I. Mihail</w:t>
            </w:r>
          </w:p>
        </w:tc>
      </w:tr>
      <w:tr w:rsidR="00674163" w:rsidRPr="00226295" w:rsidTr="0072787F">
        <w:trPr>
          <w:trHeight w:val="330"/>
        </w:trPr>
        <w:tc>
          <w:tcPr>
            <w:tcW w:w="601" w:type="dxa"/>
          </w:tcPr>
          <w:p w:rsidR="00674163" w:rsidRPr="00226295" w:rsidRDefault="00674163" w:rsidP="009D143A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APOSTU G. Ștefana</w:t>
            </w:r>
          </w:p>
        </w:tc>
      </w:tr>
      <w:tr w:rsidR="00C90523" w:rsidRPr="00226295" w:rsidTr="0072787F">
        <w:trPr>
          <w:trHeight w:val="330"/>
        </w:trPr>
        <w:tc>
          <w:tcPr>
            <w:tcW w:w="601" w:type="dxa"/>
          </w:tcPr>
          <w:p w:rsidR="00C9052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975" w:type="dxa"/>
          </w:tcPr>
          <w:p w:rsidR="00C90523" w:rsidRPr="00226295" w:rsidRDefault="00C90523" w:rsidP="008C2F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BĂLAN GH. Marius-Ionuţ</w:t>
            </w:r>
          </w:p>
        </w:tc>
      </w:tr>
      <w:tr w:rsidR="00E514EC" w:rsidRPr="00226295" w:rsidTr="000D01D2">
        <w:trPr>
          <w:trHeight w:val="330"/>
        </w:trPr>
        <w:tc>
          <w:tcPr>
            <w:tcW w:w="601" w:type="dxa"/>
          </w:tcPr>
          <w:p w:rsidR="00E514EC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14EC"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E514EC" w:rsidRPr="00226295" w:rsidRDefault="00674163" w:rsidP="005B06D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DONA G.V. Mihaela - Cristina</w:t>
            </w:r>
          </w:p>
        </w:tc>
      </w:tr>
      <w:tr w:rsidR="00674163" w:rsidRPr="00226295" w:rsidTr="00BA0D2E">
        <w:trPr>
          <w:trHeight w:val="330"/>
        </w:trPr>
        <w:tc>
          <w:tcPr>
            <w:tcW w:w="601" w:type="dxa"/>
          </w:tcPr>
          <w:p w:rsidR="0067416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74163"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  <w:vAlign w:val="bottom"/>
          </w:tcPr>
          <w:p w:rsidR="00674163" w:rsidRPr="00226295" w:rsidRDefault="00674163" w:rsidP="008C2F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ENESCU N. Cătălin</w:t>
            </w:r>
          </w:p>
        </w:tc>
      </w:tr>
      <w:tr w:rsidR="00674163" w:rsidRPr="00226295" w:rsidTr="00B845B6">
        <w:trPr>
          <w:trHeight w:val="330"/>
        </w:trPr>
        <w:tc>
          <w:tcPr>
            <w:tcW w:w="601" w:type="dxa"/>
          </w:tcPr>
          <w:p w:rsidR="0067416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74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EPURAN V. Constantin - Valentin</w:t>
            </w:r>
          </w:p>
        </w:tc>
      </w:tr>
      <w:tr w:rsidR="00674163" w:rsidRPr="00226295" w:rsidTr="009768AB">
        <w:trPr>
          <w:trHeight w:val="330"/>
        </w:trPr>
        <w:tc>
          <w:tcPr>
            <w:tcW w:w="601" w:type="dxa"/>
          </w:tcPr>
          <w:p w:rsidR="0067416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74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GHEORGHE L.C. Ștefan - Ciprian</w:t>
            </w:r>
          </w:p>
        </w:tc>
      </w:tr>
      <w:tr w:rsidR="00674163" w:rsidRPr="00226295" w:rsidTr="000F67E2">
        <w:trPr>
          <w:trHeight w:val="330"/>
        </w:trPr>
        <w:tc>
          <w:tcPr>
            <w:tcW w:w="601" w:type="dxa"/>
          </w:tcPr>
          <w:p w:rsidR="0067416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74163"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GHIŢĂ M. Virgil</w:t>
            </w:r>
          </w:p>
        </w:tc>
      </w:tr>
      <w:tr w:rsidR="00674163" w:rsidRPr="00226295" w:rsidTr="00614573">
        <w:trPr>
          <w:trHeight w:val="330"/>
        </w:trPr>
        <w:tc>
          <w:tcPr>
            <w:tcW w:w="601" w:type="dxa"/>
          </w:tcPr>
          <w:p w:rsidR="00674163" w:rsidRPr="00226295" w:rsidRDefault="005C3F0E" w:rsidP="009D14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74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GIURCĂ G.R. Andreea</w:t>
            </w:r>
          </w:p>
        </w:tc>
      </w:tr>
      <w:tr w:rsidR="00674163" w:rsidRPr="00226295" w:rsidTr="00060435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1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HUSSEIN Ahmed Ibrahim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</w:t>
            </w:r>
            <w:r w:rsidR="002974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</w:t>
            </w:r>
            <w:r w:rsidRPr="000D53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 CPV - IRAK</w:t>
            </w:r>
          </w:p>
        </w:tc>
      </w:tr>
      <w:tr w:rsidR="00674163" w:rsidRPr="00226295" w:rsidTr="00D001B8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IORDACHE F. Otilia - Florina</w:t>
            </w:r>
          </w:p>
        </w:tc>
      </w:tr>
      <w:tr w:rsidR="00674163" w:rsidRPr="00226295" w:rsidTr="002D4A98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3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IORDACHE I. Alexandru</w:t>
            </w:r>
          </w:p>
        </w:tc>
      </w:tr>
      <w:tr w:rsidR="00674163" w:rsidRPr="00226295" w:rsidTr="00661F13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4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LUPU A. Georgian – Cristian</w:t>
            </w:r>
          </w:p>
        </w:tc>
      </w:tr>
      <w:tr w:rsidR="00674163" w:rsidRPr="00226295" w:rsidTr="008F14E7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MEDINȚU Gh. Cristinel - Marian</w:t>
            </w:r>
          </w:p>
        </w:tc>
      </w:tr>
      <w:tr w:rsidR="00674163" w:rsidRPr="00226295" w:rsidTr="00EA7DE0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6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MILITARU I. Valentina - Vasilica</w:t>
            </w:r>
          </w:p>
        </w:tc>
      </w:tr>
      <w:tr w:rsidR="00674163" w:rsidRPr="00226295" w:rsidTr="004851A6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7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MUNTEANU Gh. Raluca Nicoleta</w:t>
            </w:r>
          </w:p>
        </w:tc>
      </w:tr>
      <w:tr w:rsidR="00674163" w:rsidRPr="00226295" w:rsidTr="008610B2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8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NEGRESCU P. Ancuța - Elena</w:t>
            </w:r>
          </w:p>
        </w:tc>
      </w:tr>
      <w:tr w:rsidR="00674163" w:rsidRPr="00226295" w:rsidTr="00EC2DCB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1</w:t>
            </w:r>
            <w:r w:rsidR="005C3F0E">
              <w:rPr>
                <w:rFonts w:ascii="Times New Roman" w:hAnsi="Times New Roman"/>
                <w:sz w:val="24"/>
                <w:szCs w:val="24"/>
              </w:rPr>
              <w:t>9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NICULAE I. Valer - Ionuț</w:t>
            </w:r>
          </w:p>
        </w:tc>
      </w:tr>
      <w:tr w:rsidR="00674163" w:rsidRPr="00226295" w:rsidTr="00365049">
        <w:trPr>
          <w:trHeight w:val="330"/>
        </w:trPr>
        <w:tc>
          <w:tcPr>
            <w:tcW w:w="601" w:type="dxa"/>
          </w:tcPr>
          <w:p w:rsidR="00674163" w:rsidRPr="00226295" w:rsidRDefault="005C3F0E" w:rsidP="002262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163"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NIGA V. Ion -  Bogdan</w:t>
            </w:r>
          </w:p>
        </w:tc>
      </w:tr>
      <w:tr w:rsidR="00674163" w:rsidRPr="00226295" w:rsidTr="00C52CB6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1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PĂTRĂU D. Bogdan</w:t>
            </w:r>
          </w:p>
        </w:tc>
      </w:tr>
      <w:tr w:rsidR="00674163" w:rsidRPr="00226295" w:rsidTr="00C57E32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2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PETRE T. Bogdan-Valentin</w:t>
            </w:r>
          </w:p>
        </w:tc>
      </w:tr>
      <w:tr w:rsidR="00674163" w:rsidRPr="00226295" w:rsidTr="002441B7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3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RADU AL. Alina - Elena</w:t>
            </w:r>
          </w:p>
        </w:tc>
      </w:tr>
      <w:tr w:rsidR="00674163" w:rsidRPr="00226295" w:rsidTr="00F23F26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4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STEGĂROIU N. Raluca - Elena</w:t>
            </w:r>
          </w:p>
        </w:tc>
      </w:tr>
      <w:tr w:rsidR="00674163" w:rsidRPr="00226295" w:rsidTr="008D128B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5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ȘIȘMAN C. Ionuț Adrian</w:t>
            </w:r>
          </w:p>
        </w:tc>
      </w:tr>
      <w:tr w:rsidR="00E514EC" w:rsidRPr="00226295" w:rsidTr="00444F73">
        <w:trPr>
          <w:trHeight w:val="330"/>
        </w:trPr>
        <w:tc>
          <w:tcPr>
            <w:tcW w:w="601" w:type="dxa"/>
          </w:tcPr>
          <w:p w:rsidR="00E514EC" w:rsidRPr="00226295" w:rsidRDefault="00E514EC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6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E514EC" w:rsidRPr="00226295" w:rsidRDefault="00674163" w:rsidP="005B06D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TĂNASE E. Mihai</w:t>
            </w:r>
          </w:p>
        </w:tc>
      </w:tr>
      <w:tr w:rsidR="00674163" w:rsidRPr="00226295" w:rsidTr="008C1B4F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7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VIȘAN Gh. Mirel</w:t>
            </w:r>
          </w:p>
        </w:tc>
      </w:tr>
      <w:tr w:rsidR="00674163" w:rsidRPr="00226295" w:rsidTr="00F26806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8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VÎLCEA Gh. Ștefan – Lucian</w:t>
            </w:r>
          </w:p>
        </w:tc>
      </w:tr>
      <w:tr w:rsidR="00674163" w:rsidRPr="00226295" w:rsidTr="00DC7976">
        <w:trPr>
          <w:trHeight w:val="330"/>
        </w:trPr>
        <w:tc>
          <w:tcPr>
            <w:tcW w:w="601" w:type="dxa"/>
          </w:tcPr>
          <w:p w:rsidR="00674163" w:rsidRPr="00226295" w:rsidRDefault="00674163" w:rsidP="005C3F0E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sz w:val="24"/>
                <w:szCs w:val="24"/>
              </w:rPr>
              <w:t>2</w:t>
            </w:r>
            <w:r w:rsidR="005C3F0E">
              <w:rPr>
                <w:rFonts w:ascii="Times New Roman" w:hAnsi="Times New Roman"/>
                <w:sz w:val="24"/>
                <w:szCs w:val="24"/>
              </w:rPr>
              <w:t>9</w:t>
            </w:r>
            <w:r w:rsidRPr="00226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ZAKARIA S. Yahia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</w:t>
            </w:r>
          </w:p>
        </w:tc>
      </w:tr>
      <w:tr w:rsidR="00674163" w:rsidRPr="00226295" w:rsidTr="002E540A">
        <w:trPr>
          <w:trHeight w:val="330"/>
        </w:trPr>
        <w:tc>
          <w:tcPr>
            <w:tcW w:w="601" w:type="dxa"/>
          </w:tcPr>
          <w:p w:rsidR="00674163" w:rsidRPr="00226295" w:rsidRDefault="005C3F0E" w:rsidP="005508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741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75" w:type="dxa"/>
          </w:tcPr>
          <w:p w:rsidR="00674163" w:rsidRPr="00226295" w:rsidRDefault="00674163" w:rsidP="008C2FE7">
            <w:pPr>
              <w:rPr>
                <w:rFonts w:ascii="Times New Roman" w:hAnsi="Times New Roman"/>
                <w:sz w:val="24"/>
                <w:szCs w:val="24"/>
              </w:rPr>
            </w:pPr>
            <w:r w:rsidRPr="00226295">
              <w:rPr>
                <w:rFonts w:ascii="Times New Roman" w:hAnsi="Times New Roman"/>
                <w:color w:val="000000"/>
                <w:sz w:val="24"/>
                <w:szCs w:val="24"/>
              </w:rPr>
              <w:t>ZORILĂ C. Bogdan Marian</w:t>
            </w:r>
          </w:p>
        </w:tc>
      </w:tr>
    </w:tbl>
    <w:p w:rsidR="00B80649" w:rsidRPr="004E4AB5" w:rsidRDefault="00B80649" w:rsidP="00B80649">
      <w:pPr>
        <w:rPr>
          <w:rFonts w:ascii="Times New Roman" w:hAnsi="Times New Roman" w:cs="Times New Roman"/>
          <w:sz w:val="20"/>
          <w:szCs w:val="20"/>
        </w:rPr>
      </w:pPr>
    </w:p>
    <w:p w:rsidR="00705124" w:rsidRPr="004E4AB5" w:rsidRDefault="00705124">
      <w:pPr>
        <w:rPr>
          <w:rFonts w:ascii="Times New Roman" w:hAnsi="Times New Roman" w:cs="Times New Roman"/>
          <w:sz w:val="20"/>
          <w:szCs w:val="20"/>
        </w:rPr>
      </w:pPr>
    </w:p>
    <w:sectPr w:rsidR="00705124" w:rsidRPr="004E4AB5" w:rsidSect="0055083E">
      <w:pgSz w:w="12240" w:h="15840"/>
      <w:pgMar w:top="360" w:right="1440" w:bottom="1440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80649"/>
    <w:rsid w:val="000D53E2"/>
    <w:rsid w:val="001B7191"/>
    <w:rsid w:val="00226295"/>
    <w:rsid w:val="00236707"/>
    <w:rsid w:val="00297464"/>
    <w:rsid w:val="004E4AB5"/>
    <w:rsid w:val="0055083E"/>
    <w:rsid w:val="00553E59"/>
    <w:rsid w:val="0055415D"/>
    <w:rsid w:val="005B06D7"/>
    <w:rsid w:val="005C3F0E"/>
    <w:rsid w:val="00642B99"/>
    <w:rsid w:val="00674163"/>
    <w:rsid w:val="00675EF3"/>
    <w:rsid w:val="006E72B0"/>
    <w:rsid w:val="00705124"/>
    <w:rsid w:val="007D03BF"/>
    <w:rsid w:val="008B6C3E"/>
    <w:rsid w:val="008D5C93"/>
    <w:rsid w:val="009B4AAA"/>
    <w:rsid w:val="00A743B2"/>
    <w:rsid w:val="00AF6EED"/>
    <w:rsid w:val="00B80649"/>
    <w:rsid w:val="00C90523"/>
    <w:rsid w:val="00C93D98"/>
    <w:rsid w:val="00CD081C"/>
    <w:rsid w:val="00E340A9"/>
    <w:rsid w:val="00E514EC"/>
    <w:rsid w:val="00F75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49"/>
    <w:rPr>
      <w:rFonts w:eastAsiaTheme="minorEastAsia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649"/>
    <w:pPr>
      <w:spacing w:after="0" w:line="240" w:lineRule="auto"/>
    </w:pPr>
    <w:rPr>
      <w:rFonts w:eastAsiaTheme="minorEastAsia" w:cs="Times New Roman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2015-09-22T05:38:00Z</dcterms:created>
  <dcterms:modified xsi:type="dcterms:W3CDTF">2016-09-29T11:58:00Z</dcterms:modified>
</cp:coreProperties>
</file>